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i06ir91q3yu" w:id="0"/>
      <w:bookmarkEnd w:id="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Résumés des jeux possibles pour aider à découvrir MAF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m2whde5sdz24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1. Jeu d’aventure / Mission “Vol humanitaire” (grande salle ou extérieur)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Concept :</w:t>
        <w:br w:type="textWrapping"/>
      </w:r>
      <w:r w:rsidDel="00000000" w:rsidR="00000000" w:rsidRPr="00000000">
        <w:rPr>
          <w:rtl w:val="0"/>
        </w:rPr>
        <w:t xml:space="preserve"> Les ados deviennent des pilotes, mécaniciens, ou logisticiens de la MAF et doivent accomplir une mission humanitaire.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Déroulement :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Répartition en équipes (3-5 pers)</w:t>
      </w:r>
      <w:r w:rsidDel="00000000" w:rsidR="00000000" w:rsidRPr="00000000">
        <w:rPr>
          <w:rtl w:val="0"/>
        </w:rPr>
        <w:t xml:space="preserve"> : chaque équipe représente une base MAF dans un pays (Papouasie, Madagascar, Sud-Soudan, etc, on peut écrire le nom sur un papier au sol)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Objectif :</w:t>
      </w:r>
      <w:r w:rsidDel="00000000" w:rsidR="00000000" w:rsidRPr="00000000">
        <w:rPr>
          <w:rtl w:val="0"/>
        </w:rPr>
        <w:t xml:space="preserve"> livrer une cargaison (on peut prévoir une chaise, un sac de riz ou de l’eau…ou dessiner sur une feuille) à un village isolé.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Étapes à franchir :</w:t>
        <w:br w:type="textWrapping"/>
      </w:r>
    </w:p>
    <w:p w:rsidR="00000000" w:rsidDel="00000000" w:rsidP="00000000" w:rsidRDefault="00000000" w:rsidRPr="00000000" w14:paraId="00000008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Préparer le vol</w:t>
      </w:r>
      <w:r w:rsidDel="00000000" w:rsidR="00000000" w:rsidRPr="00000000">
        <w:rPr>
          <w:rtl w:val="0"/>
        </w:rPr>
        <w:t xml:space="preserve"> : trouver le bon carburant, calculer la distance (petit défi logique ou puzzle).</w:t>
        <w:br w:type="textWrapping"/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Surmonter les obstacles</w:t>
      </w:r>
      <w:r w:rsidDel="00000000" w:rsidR="00000000" w:rsidRPr="00000000">
        <w:rPr>
          <w:rtl w:val="0"/>
        </w:rPr>
        <w:t xml:space="preserve"> : météo, panne, rivière à traverser, etc. (mini-jeux ou épreuves physiques).</w:t>
        <w:br w:type="textWrapping"/>
      </w:r>
    </w:p>
    <w:p w:rsidR="00000000" w:rsidDel="00000000" w:rsidP="00000000" w:rsidRDefault="00000000" w:rsidRPr="00000000" w14:paraId="0000000A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Livrer la mission</w:t>
      </w:r>
      <w:r w:rsidDel="00000000" w:rsidR="00000000" w:rsidRPr="00000000">
        <w:rPr>
          <w:rtl w:val="0"/>
        </w:rPr>
        <w:t xml:space="preserve"> : apporter de l’aide (ex : “médicament”, “Bible”, “radio”) au bon endroit sur la carte.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Chaque mission rapporte des points “espoir”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L’équipe gagnante = celle qui a apporté le plus d’aide avec le moins de “crashs”.</w:t>
        <w:br w:type="textWrapping"/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🧩 </w:t>
      </w:r>
      <w:r w:rsidDel="00000000" w:rsidR="00000000" w:rsidRPr="00000000">
        <w:rPr>
          <w:i w:val="1"/>
          <w:iCs w:val="1"/>
          <w:rtl w:val="0"/>
        </w:rPr>
        <w:t xml:space="preserve">Variante :</w:t>
      </w:r>
      <w:r w:rsidDel="00000000" w:rsidR="00000000" w:rsidRPr="00000000">
        <w:rPr>
          <w:rtl w:val="0"/>
        </w:rPr>
        <w:t xml:space="preserve"> tu peux placer des indices avec des QR codes menant à de vraies vidéos MAF (témoignages ou vols filmés).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h3z9mkk0lnxj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2n2f0b1t0cne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6kz8dpqlcoiv" w:id="4"/>
      <w:bookmarkEnd w:id="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 2. “Qui suis-je ?” version MAF (intérieur, 15 min)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Concept :</w:t>
        <w:br w:type="textWrapping"/>
      </w:r>
      <w:r w:rsidDel="00000000" w:rsidR="00000000" w:rsidRPr="00000000">
        <w:rPr>
          <w:rtl w:val="0"/>
        </w:rPr>
        <w:t xml:space="preserve"> Un jeu de devinettes rapide pour faire connaître les différents rôles et contextes de la MAF.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Préparation :</w:t>
        <w:br w:type="textWrapping"/>
      </w:r>
      <w:r w:rsidDel="00000000" w:rsidR="00000000" w:rsidRPr="00000000">
        <w:rPr>
          <w:rtl w:val="0"/>
        </w:rPr>
        <w:t xml:space="preserve"> Cartes à tirer avec des rôles ou situations :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“Je transporte un médecin dans la jungle.”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“Je répare un avion au milieu du désert.”</w:t>
        <w:br w:type="textWrapping"/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“Je vis dans un village sans route.”</w:t>
        <w:br w:type="textWrapping"/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“Je suis pilote MAF.”</w:t>
        <w:br w:type="textWrapping"/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“Je livre des vaccins.”</w:t>
        <w:br w:type="textWrapping"/>
        <w:t xml:space="preserve"> Les autres posent des questions pour deviner qui c’est.</w:t>
        <w:br w:type="textWrapping"/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💡 </w:t>
      </w:r>
      <w:r w:rsidDel="00000000" w:rsidR="00000000" w:rsidRPr="00000000">
        <w:rPr>
          <w:i w:val="1"/>
          <w:iCs w:val="1"/>
          <w:rtl w:val="0"/>
        </w:rPr>
        <w:t xml:space="preserve">But :</w:t>
      </w:r>
      <w:r w:rsidDel="00000000" w:rsidR="00000000" w:rsidRPr="00000000">
        <w:rPr>
          <w:rtl w:val="0"/>
        </w:rPr>
        <w:t xml:space="preserve"> comprendre la diversité des missions (pilotes, mécaniciens, personnel au sol, missionnaires, habitants aidés…).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Style w:val="Heading2"/>
        <w:keepNext w:val="0"/>
        <w:keepLines w:val="0"/>
        <w:spacing w:after="80" w:lineRule="auto"/>
        <w:rPr/>
      </w:pPr>
      <w:bookmarkStart w:colFirst="0" w:colLast="0" w:name="_fr103ywhavn3" w:id="5"/>
      <w:bookmarkEnd w:id="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3. Jeu de plateau (voir le dossier du jeu “Le pilote missionnaire”)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wi8rwb9zupvj" w:id="6"/>
      <w:bookmarkEnd w:id="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4. Jeu “Vrai ou Faux ?” / Quiz express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Affiche ou lis une série d’affirmations :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“La MAF transporte des touristes.”</w:t>
        <w:br w:type="textWrapping"/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“La MAF a environ 100 avions.”</w:t>
        <w:br w:type="textWrapping"/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“Les pilotes MAF volent dans des zones sans routes.”</w:t>
        <w:br w:type="textWrapping"/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“Un vol MAF peut sauver une vie.”</w:t>
        <w:br w:type="textWrapping"/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➡️ Les ados se déplacent à gauche/droite selon leur réponse.</w:t>
        <w:br w:type="textWrapping"/>
        <w:t xml:space="preserve"> Puis tu montres la vraie info avec une photo ou vidéo courte.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vy4h1ttkhodz" w:id="7"/>
      <w:bookmarkEnd w:id="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5. Atelier “Construis ton avion MAF”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Matériel :</w:t>
      </w:r>
      <w:r w:rsidDel="00000000" w:rsidR="00000000" w:rsidRPr="00000000">
        <w:rPr>
          <w:rtl w:val="0"/>
        </w:rPr>
        <w:t xml:space="preserve"> papier, scotch, pailles, Lego, ou recyclage.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Mission :</w:t>
      </w:r>
      <w:r w:rsidDel="00000000" w:rsidR="00000000" w:rsidRPr="00000000">
        <w:rPr>
          <w:rtl w:val="0"/>
        </w:rPr>
        <w:t xml:space="preserve"> construire un avion capable de transporter une “aide humanitaire” (ex : un petit objet) sur une distance donnée (en soufflant dessus, en lançant, etc.).</w:t>
        <w:br w:type="textWrapping"/>
        <w:t xml:space="preserve"> ➡️ Gagnant = avion le plus précis / stable / symbolique.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Pendant l’activité, tu expliques que les avions MAF sont </w:t>
      </w:r>
      <w:r w:rsidDel="00000000" w:rsidR="00000000" w:rsidRPr="00000000">
        <w:rPr>
          <w:b w:val="1"/>
          <w:bCs w:val="1"/>
          <w:rtl w:val="0"/>
        </w:rPr>
        <w:t xml:space="preserve">adaptés à des pistes très courtes et irrégulières</w:t>
      </w:r>
      <w:r w:rsidDel="00000000" w:rsidR="00000000" w:rsidRPr="00000000">
        <w:rPr>
          <w:rtl w:val="0"/>
        </w:rPr>
        <w:t xml:space="preserve">, donc chaque vol compte !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